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BEEE" w14:textId="77777777" w:rsidR="0086497D" w:rsidRPr="00C24E8C" w:rsidRDefault="0086497D" w:rsidP="0086497D">
      <w:pPr>
        <w:jc w:val="center"/>
        <w:rPr>
          <w:rFonts w:ascii="Verdana" w:hAnsi="Verdana" w:cs="Calibri"/>
          <w:b/>
          <w:color w:val="0000FF"/>
        </w:rPr>
      </w:pPr>
    </w:p>
    <w:p w14:paraId="1B9D0883" w14:textId="77777777" w:rsidR="0086497D" w:rsidRPr="00702619" w:rsidRDefault="0086497D" w:rsidP="0086497D">
      <w:pPr>
        <w:jc w:val="center"/>
        <w:rPr>
          <w:rFonts w:ascii="Verdana" w:hAnsi="Verdana" w:cs="Calibri"/>
          <w:b/>
          <w:u w:val="single"/>
          <w:lang w:val="bg-BG"/>
        </w:rPr>
      </w:pPr>
      <w:r w:rsidRPr="00702619">
        <w:rPr>
          <w:rFonts w:ascii="Verdana" w:hAnsi="Verdana" w:cs="Calibri"/>
          <w:b/>
          <w:u w:val="single"/>
          <w:lang w:val="bg-BG"/>
        </w:rPr>
        <w:t>РЕГИСТРАЦИОНЕН ФОРМУЛЯР</w:t>
      </w:r>
    </w:p>
    <w:p w14:paraId="725C3D83" w14:textId="77777777"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14:paraId="57B0C612" w14:textId="77777777"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ТА</w:t>
      </w:r>
      <w:r>
        <w:rPr>
          <w:rFonts w:ascii="Verdana" w:eastAsiaTheme="minorEastAsia" w:hAnsi="Verdana" w:cs="Calibri"/>
          <w:b/>
          <w:lang w:val="bg-BG" w:eastAsia="zh-CN"/>
        </w:rPr>
        <w:t>Й</w:t>
      </w:r>
      <w:r w:rsidRPr="00EF2B11">
        <w:rPr>
          <w:rFonts w:ascii="Verdana" w:hAnsi="Verdana" w:cs="Calibri"/>
          <w:b/>
          <w:lang w:val="bg-BG"/>
        </w:rPr>
        <w:t>ВАНСКИ ТЪРГОВСКИ СРЕЩИ</w:t>
      </w:r>
    </w:p>
    <w:p w14:paraId="33AB8791" w14:textId="77777777"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14:paraId="567C9626" w14:textId="499841C2" w:rsidR="0086497D" w:rsidRDefault="00C24E8C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</w:rPr>
        <w:t>16</w:t>
      </w:r>
      <w:r w:rsidR="00EB52E9">
        <w:rPr>
          <w:rFonts w:ascii="Verdana" w:hAnsi="Verdana" w:cs="Calibri"/>
          <w:b/>
          <w:lang w:val="bg-BG"/>
        </w:rPr>
        <w:t xml:space="preserve"> </w:t>
      </w:r>
      <w:r>
        <w:rPr>
          <w:rFonts w:ascii="Verdana" w:hAnsi="Verdana" w:cs="Calibri"/>
          <w:b/>
          <w:lang w:val="bg-BG"/>
        </w:rPr>
        <w:t>Април</w:t>
      </w:r>
      <w:r w:rsidR="00EB52E9">
        <w:rPr>
          <w:rFonts w:ascii="Verdana" w:hAnsi="Verdana" w:cs="Calibri"/>
          <w:b/>
          <w:lang w:val="bg-BG"/>
        </w:rPr>
        <w:t xml:space="preserve"> 201</w:t>
      </w:r>
      <w:r>
        <w:rPr>
          <w:rFonts w:ascii="Verdana" w:hAnsi="Verdana" w:cs="Calibri"/>
          <w:b/>
          <w:lang w:val="bg-BG"/>
        </w:rPr>
        <w:t>9</w:t>
      </w:r>
      <w:r w:rsidR="0086497D" w:rsidRPr="00EF2B11">
        <w:rPr>
          <w:rFonts w:ascii="Verdana" w:hAnsi="Verdana" w:cs="Calibri"/>
          <w:b/>
          <w:lang w:val="bg-BG"/>
        </w:rPr>
        <w:t xml:space="preserve"> (от 10 до 18 ч.)</w:t>
      </w:r>
    </w:p>
    <w:p w14:paraId="04990CCB" w14:textId="77777777" w:rsidR="0086497D" w:rsidRPr="004F6BD8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14:paraId="7E8C8B2E" w14:textId="3781086F" w:rsidR="0086497D" w:rsidRPr="00EF2B11" w:rsidRDefault="00EB52E9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Гранд хотел „София”</w:t>
      </w:r>
      <w:r w:rsidR="0086497D">
        <w:rPr>
          <w:rFonts w:ascii="Verdana" w:hAnsi="Verdana" w:cs="Calibri"/>
          <w:b/>
          <w:lang w:val="bg-BG"/>
        </w:rPr>
        <w:t>,</w:t>
      </w:r>
      <w:r w:rsidR="0086497D" w:rsidRPr="002363E4">
        <w:rPr>
          <w:rFonts w:ascii="Verdana" w:hAnsi="Verdana" w:cs="Calibri"/>
          <w:b/>
          <w:lang w:val="bg-BG"/>
        </w:rPr>
        <w:t xml:space="preserve"> </w:t>
      </w:r>
      <w:r w:rsidR="0086497D" w:rsidRPr="00EF2B11">
        <w:rPr>
          <w:rFonts w:ascii="Verdana" w:hAnsi="Verdana" w:cs="Calibri"/>
          <w:b/>
          <w:lang w:val="bg-BG"/>
        </w:rPr>
        <w:t xml:space="preserve">зала </w:t>
      </w:r>
      <w:r w:rsidR="0086497D">
        <w:rPr>
          <w:rFonts w:ascii="Verdana" w:eastAsiaTheme="minorEastAsia" w:hAnsi="Verdana" w:cs="Calibri"/>
          <w:b/>
          <w:lang w:val="bg-BG" w:eastAsia="zh-CN"/>
        </w:rPr>
        <w:t>София</w:t>
      </w:r>
    </w:p>
    <w:p w14:paraId="70C44FD4" w14:textId="77777777"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14:paraId="36377C6A" w14:textId="77777777" w:rsidR="0086497D" w:rsidRDefault="0086497D" w:rsidP="0086497D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14:paraId="09ACC6DA" w14:textId="77777777" w:rsidR="0086497D" w:rsidRPr="00EF2B11" w:rsidRDefault="0086497D" w:rsidP="0086497D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14:paraId="44555297" w14:textId="77777777" w:rsidR="0086497D" w:rsidRPr="00FD048B" w:rsidRDefault="0086497D" w:rsidP="0086497D">
      <w:pPr>
        <w:ind w:left="-426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>Вашите данни за контакт (ЗАДЪЛЖИТЕЛНИ при определяне на среща):</w:t>
      </w:r>
    </w:p>
    <w:p w14:paraId="184E49F1" w14:textId="77777777" w:rsidR="0086497D" w:rsidRDefault="0086497D" w:rsidP="0086497D">
      <w:pPr>
        <w:rPr>
          <w:rFonts w:ascii="Verdana" w:hAnsi="Verdana"/>
          <w:b/>
          <w:sz w:val="20"/>
          <w:szCs w:val="20"/>
          <w:lang w:val="bg-BG"/>
        </w:rPr>
      </w:pPr>
    </w:p>
    <w:p w14:paraId="0E776949" w14:textId="77777777" w:rsidR="0086497D" w:rsidRPr="001F4C6B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Фирма:</w:t>
      </w:r>
    </w:p>
    <w:p w14:paraId="160EDAFB" w14:textId="77777777" w:rsidR="0086497D" w:rsidRPr="00754C58" w:rsidRDefault="005F6C7C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Лице за контакт:</w:t>
      </w:r>
      <w:r w:rsidR="0086497D" w:rsidRPr="00754C58">
        <w:rPr>
          <w:rFonts w:ascii="Verdana" w:hAnsi="Verdana"/>
          <w:b/>
          <w:sz w:val="20"/>
          <w:szCs w:val="20"/>
          <w:lang w:val="bg-BG"/>
        </w:rPr>
        <w:tab/>
      </w:r>
      <w:r w:rsidR="0086497D" w:rsidRPr="00754C58">
        <w:rPr>
          <w:rFonts w:ascii="Verdana" w:hAnsi="Verdana"/>
          <w:b/>
          <w:sz w:val="20"/>
          <w:szCs w:val="20"/>
          <w:lang w:val="bg-BG"/>
        </w:rPr>
        <w:tab/>
      </w:r>
      <w:r w:rsidR="0086497D" w:rsidRPr="00754C58">
        <w:rPr>
          <w:rFonts w:ascii="Verdana" w:hAnsi="Verdana"/>
          <w:b/>
          <w:sz w:val="20"/>
          <w:szCs w:val="20"/>
          <w:lang w:val="bg-BG"/>
        </w:rPr>
        <w:tab/>
      </w:r>
    </w:p>
    <w:p w14:paraId="52F39145" w14:textId="77777777" w:rsidR="0086497D" w:rsidRPr="001F4C6B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 xml:space="preserve">Адрес: </w:t>
      </w:r>
    </w:p>
    <w:p w14:paraId="6518E5D9" w14:textId="77777777" w:rsidR="0086497D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Тел.: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14:paraId="07369140" w14:textId="77777777" w:rsidR="0086497D" w:rsidRPr="005745C6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5745C6">
        <w:rPr>
          <w:rFonts w:ascii="Verdana" w:hAnsi="Verdana"/>
          <w:b/>
          <w:sz w:val="20"/>
          <w:szCs w:val="20"/>
          <w:lang w:val="bg-BG"/>
        </w:rPr>
        <w:t>Факс:</w:t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</w:p>
    <w:p w14:paraId="536EE871" w14:textId="77777777" w:rsidR="0086497D" w:rsidRPr="00BE11B4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E-mail:</w:t>
      </w:r>
    </w:p>
    <w:p w14:paraId="60D8069F" w14:textId="77777777" w:rsidR="0086497D" w:rsidRPr="00FD048B" w:rsidRDefault="0086497D" w:rsidP="0086497D">
      <w:pPr>
        <w:rPr>
          <w:rFonts w:ascii="Verdana" w:hAnsi="Verdana"/>
          <w:b/>
          <w:sz w:val="20"/>
          <w:szCs w:val="20"/>
          <w:lang w:val="bg-BG"/>
        </w:rPr>
      </w:pPr>
    </w:p>
    <w:p w14:paraId="6E5F78DE" w14:textId="7E05B60B" w:rsidR="0086497D" w:rsidRPr="006147D8" w:rsidRDefault="0086497D" w:rsidP="006147D8">
      <w:pPr>
        <w:ind w:left="-426" w:right="-988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>Моля, отбележете тайванските компании, с които желаете да се срещнете и желания от Вас час за среща. Изпратете регистрационния формуляр на e-</w:t>
      </w:r>
      <w:proofErr w:type="spellStart"/>
      <w:r w:rsidRPr="00FD048B">
        <w:rPr>
          <w:rFonts w:ascii="Verdana" w:hAnsi="Verdana"/>
          <w:b/>
          <w:sz w:val="20"/>
          <w:szCs w:val="20"/>
          <w:lang w:val="bg-BG"/>
        </w:rPr>
        <w:t>mail</w:t>
      </w:r>
      <w:proofErr w:type="spellEnd"/>
      <w:r w:rsidRPr="00FD048B">
        <w:rPr>
          <w:rFonts w:ascii="Verdana" w:hAnsi="Verdana"/>
          <w:b/>
          <w:sz w:val="20"/>
          <w:szCs w:val="20"/>
          <w:lang w:val="bg-BG"/>
        </w:rPr>
        <w:t xml:space="preserve">: </w:t>
      </w:r>
      <w:hyperlink r:id="rId5" w:history="1">
        <w:r w:rsidR="003B050D" w:rsidRPr="00BE174C">
          <w:rPr>
            <w:rStyle w:val="Hyperlink"/>
            <w:rFonts w:ascii="Verdana" w:hAnsi="Verdana"/>
            <w:b/>
            <w:sz w:val="20"/>
            <w:szCs w:val="20"/>
            <w:lang w:val="bg-BG"/>
          </w:rPr>
          <w:t>sofia4@taitra.</w:t>
        </w:r>
        <w:r w:rsidR="003B050D" w:rsidRPr="00BE174C">
          <w:rPr>
            <w:rStyle w:val="Hyperlink"/>
            <w:rFonts w:ascii="Verdana" w:hAnsi="Verdana"/>
            <w:b/>
            <w:sz w:val="20"/>
            <w:szCs w:val="20"/>
          </w:rPr>
          <w:t>org</w:t>
        </w:r>
        <w:r w:rsidR="003B050D" w:rsidRPr="00BE174C">
          <w:rPr>
            <w:rStyle w:val="Hyperlink"/>
            <w:rFonts w:ascii="Verdana" w:hAnsi="Verdana"/>
            <w:b/>
            <w:sz w:val="20"/>
            <w:szCs w:val="20"/>
            <w:lang w:val="bg-BG"/>
          </w:rPr>
          <w:t>.</w:t>
        </w:r>
        <w:proofErr w:type="spellStart"/>
        <w:r w:rsidR="003B050D" w:rsidRPr="00BE174C">
          <w:rPr>
            <w:rStyle w:val="Hyperlink"/>
            <w:rFonts w:ascii="Verdana" w:hAnsi="Verdana"/>
            <w:b/>
            <w:sz w:val="20"/>
            <w:szCs w:val="20"/>
          </w:rPr>
          <w:t>tw</w:t>
        </w:r>
        <w:proofErr w:type="spellEnd"/>
      </w:hyperlink>
      <w:r w:rsidRPr="00FD048B">
        <w:rPr>
          <w:rFonts w:ascii="Verdana" w:hAnsi="Verdana"/>
          <w:b/>
          <w:sz w:val="20"/>
          <w:szCs w:val="20"/>
          <w:lang w:val="bg-BG"/>
        </w:rPr>
        <w:t xml:space="preserve">. </w:t>
      </w:r>
    </w:p>
    <w:tbl>
      <w:tblPr>
        <w:tblpPr w:leftFromText="180" w:rightFromText="180" w:vertAnchor="text" w:horzAnchor="margin" w:tblpXSpec="center" w:tblpY="207"/>
        <w:tblW w:w="1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645"/>
        <w:gridCol w:w="4596"/>
        <w:gridCol w:w="604"/>
      </w:tblGrid>
      <w:tr w:rsidR="0086497D" w:rsidRPr="00EF2B11" w14:paraId="46C8C8D9" w14:textId="77777777" w:rsidTr="001D3A31">
        <w:trPr>
          <w:trHeight w:val="410"/>
        </w:trPr>
        <w:tc>
          <w:tcPr>
            <w:tcW w:w="559" w:type="dxa"/>
            <w:shd w:val="clear" w:color="auto" w:fill="DAEEF3"/>
            <w:vAlign w:val="center"/>
          </w:tcPr>
          <w:p w14:paraId="5FACC446" w14:textId="77777777"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645" w:type="dxa"/>
            <w:shd w:val="clear" w:color="auto" w:fill="DAEEF3"/>
            <w:vAlign w:val="center"/>
          </w:tcPr>
          <w:p w14:paraId="01F2935D" w14:textId="77777777"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ФИРМА</w:t>
            </w:r>
          </w:p>
        </w:tc>
        <w:tc>
          <w:tcPr>
            <w:tcW w:w="4596" w:type="dxa"/>
            <w:shd w:val="clear" w:color="auto" w:fill="DAEEF3"/>
            <w:vAlign w:val="center"/>
          </w:tcPr>
          <w:p w14:paraId="520C19C5" w14:textId="77777777"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ПРОДУКТИ</w:t>
            </w:r>
          </w:p>
        </w:tc>
        <w:tc>
          <w:tcPr>
            <w:tcW w:w="604" w:type="dxa"/>
            <w:shd w:val="clear" w:color="auto" w:fill="DAEEF3"/>
            <w:vAlign w:val="center"/>
          </w:tcPr>
          <w:p w14:paraId="3545833F" w14:textId="77777777" w:rsidR="0086497D" w:rsidRPr="006D68E0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ЧАС</w:t>
            </w:r>
          </w:p>
        </w:tc>
      </w:tr>
      <w:tr w:rsidR="0086497D" w:rsidRPr="00EF2B11" w14:paraId="2B910022" w14:textId="77777777" w:rsidTr="001D3A31">
        <w:trPr>
          <w:trHeight w:val="646"/>
        </w:trPr>
        <w:tc>
          <w:tcPr>
            <w:tcW w:w="559" w:type="dxa"/>
            <w:vAlign w:val="center"/>
          </w:tcPr>
          <w:p w14:paraId="1FCE192E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1.</w:t>
            </w:r>
          </w:p>
        </w:tc>
        <w:tc>
          <w:tcPr>
            <w:tcW w:w="5645" w:type="dxa"/>
            <w:vAlign w:val="center"/>
          </w:tcPr>
          <w:p w14:paraId="123AA58C" w14:textId="77777777" w:rsidR="00382AE3" w:rsidRDefault="00382AE3" w:rsidP="00A04D61">
            <w:pPr>
              <w:rPr>
                <w:rFonts w:ascii="Verdana" w:hAnsi="Verdana"/>
                <w:b/>
              </w:rPr>
            </w:pPr>
            <w:r w:rsidRPr="00382AE3">
              <w:rPr>
                <w:rFonts w:ascii="Verdana" w:hAnsi="Verdana"/>
                <w:b/>
              </w:rPr>
              <w:t>AXISS TECHNOLOGY CORP.</w:t>
            </w:r>
          </w:p>
          <w:p w14:paraId="25C8F0EB" w14:textId="4525AF27" w:rsidR="000B1DBE" w:rsidRPr="00382AE3" w:rsidRDefault="001555AA" w:rsidP="00A04D61">
            <w:pPr>
              <w:rPr>
                <w:rFonts w:ascii="Verdana" w:hAnsi="Verdana"/>
                <w:lang w:val="bg-BG"/>
              </w:rPr>
            </w:pPr>
            <w:hyperlink r:id="rId6" w:history="1">
              <w:r w:rsidR="00382AE3" w:rsidRPr="00382AE3">
                <w:rPr>
                  <w:rStyle w:val="Hyperlink"/>
                  <w:rFonts w:ascii="Verdana" w:hAnsi="Verdana"/>
                </w:rPr>
                <w:t>www.axisstech.com</w:t>
              </w:r>
            </w:hyperlink>
            <w:r w:rsidR="00382AE3">
              <w:rPr>
                <w:lang w:val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28CF1F0B" w14:textId="5A00C4C0" w:rsidR="00B67AF2" w:rsidRPr="00C6418F" w:rsidRDefault="00C715B6" w:rsidP="000A1E1F">
            <w:pPr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Б</w:t>
            </w:r>
            <w:r w:rsidR="003B65FC">
              <w:rPr>
                <w:rFonts w:ascii="Verdana" w:hAnsi="Verdana"/>
                <w:sz w:val="18"/>
                <w:lang w:val="bg-BG"/>
              </w:rPr>
              <w:t xml:space="preserve">атерии (литиево йонни, литиево полимерни, </w:t>
            </w:r>
            <w:r w:rsidR="00C6418F">
              <w:rPr>
                <w:rFonts w:ascii="Verdana" w:hAnsi="Verdana"/>
                <w:sz w:val="18"/>
                <w:lang w:val="bg-BG"/>
              </w:rPr>
              <w:t>никел-метал-хибридни)</w:t>
            </w:r>
          </w:p>
        </w:tc>
        <w:tc>
          <w:tcPr>
            <w:tcW w:w="604" w:type="dxa"/>
            <w:vAlign w:val="center"/>
          </w:tcPr>
          <w:p w14:paraId="2CE6C143" w14:textId="77777777"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14:paraId="4B071385" w14:textId="77777777" w:rsidTr="001D3A31">
        <w:trPr>
          <w:trHeight w:val="358"/>
        </w:trPr>
        <w:tc>
          <w:tcPr>
            <w:tcW w:w="559" w:type="dxa"/>
            <w:vAlign w:val="center"/>
          </w:tcPr>
          <w:p w14:paraId="74BED531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613591">
              <w:rPr>
                <w:rFonts w:ascii="Verdana" w:hAnsi="Verdana" w:cs="Calibri"/>
                <w:sz w:val="16"/>
                <w:szCs w:val="16"/>
                <w:lang w:val="bg-BG"/>
              </w:rPr>
              <w:t>2.</w:t>
            </w:r>
          </w:p>
        </w:tc>
        <w:tc>
          <w:tcPr>
            <w:tcW w:w="5645" w:type="dxa"/>
            <w:vAlign w:val="center"/>
          </w:tcPr>
          <w:p w14:paraId="531FD18C" w14:textId="77777777" w:rsidR="00382AE3" w:rsidRDefault="00382AE3" w:rsidP="00A04D61">
            <w:pPr>
              <w:rPr>
                <w:rFonts w:ascii="Verdana" w:hAnsi="Verdana"/>
                <w:b/>
              </w:rPr>
            </w:pPr>
            <w:r w:rsidRPr="00382AE3">
              <w:rPr>
                <w:rFonts w:ascii="Verdana" w:hAnsi="Verdana"/>
                <w:b/>
              </w:rPr>
              <w:t>BTP CO.</w:t>
            </w:r>
          </w:p>
          <w:p w14:paraId="6BABCEBC" w14:textId="3D782754" w:rsidR="000B1DBE" w:rsidRPr="00382AE3" w:rsidRDefault="001555AA" w:rsidP="00A04D61">
            <w:pPr>
              <w:rPr>
                <w:rFonts w:ascii="Verdana" w:hAnsi="Verdana"/>
                <w:color w:val="0000FF"/>
                <w:u w:val="single"/>
                <w:lang w:val="bg-BG"/>
              </w:rPr>
            </w:pPr>
            <w:hyperlink r:id="rId7" w:history="1">
              <w:r w:rsidR="00382AE3" w:rsidRPr="00382AE3">
                <w:rPr>
                  <w:rStyle w:val="Hyperlink"/>
                  <w:rFonts w:ascii="Verdana" w:hAnsi="Verdana"/>
                </w:rPr>
                <w:t>https://www.taiwantrade.com/company/btp-co-322300.html</w:t>
              </w:r>
            </w:hyperlink>
            <w:r w:rsidR="00382AE3">
              <w:rPr>
                <w:lang w:val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3926DFF5" w14:textId="17B8741B" w:rsidR="0086497D" w:rsidRPr="00503F91" w:rsidRDefault="00503F91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3</w:t>
            </w:r>
            <w:r>
              <w:rPr>
                <w:rFonts w:ascii="Verdana" w:hAnsi="Verdana"/>
                <w:sz w:val="18"/>
              </w:rPr>
              <w:t xml:space="preserve">D </w:t>
            </w:r>
            <w:r>
              <w:rPr>
                <w:rFonts w:ascii="Verdana" w:hAnsi="Verdana"/>
                <w:sz w:val="18"/>
                <w:lang w:val="bg-BG"/>
              </w:rPr>
              <w:t>принтери</w:t>
            </w:r>
          </w:p>
        </w:tc>
        <w:tc>
          <w:tcPr>
            <w:tcW w:w="604" w:type="dxa"/>
            <w:vAlign w:val="center"/>
          </w:tcPr>
          <w:p w14:paraId="236A95F1" w14:textId="77777777"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A04D61" w14:paraId="5F04DFF8" w14:textId="77777777" w:rsidTr="001D3A31">
        <w:trPr>
          <w:trHeight w:val="422"/>
        </w:trPr>
        <w:tc>
          <w:tcPr>
            <w:tcW w:w="559" w:type="dxa"/>
            <w:vAlign w:val="center"/>
          </w:tcPr>
          <w:p w14:paraId="6984AE67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  <w:r w:rsidRPr="0061359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645" w:type="dxa"/>
            <w:vAlign w:val="center"/>
          </w:tcPr>
          <w:p w14:paraId="0AF13668" w14:textId="77777777" w:rsidR="00382AE3" w:rsidRDefault="00382AE3" w:rsidP="00A04D61">
            <w:pPr>
              <w:rPr>
                <w:rFonts w:ascii="Verdana" w:hAnsi="Verdana"/>
                <w:b/>
                <w:lang w:eastAsia="bg-BG"/>
              </w:rPr>
            </w:pPr>
            <w:r w:rsidRPr="00382AE3">
              <w:rPr>
                <w:rFonts w:ascii="Verdana" w:hAnsi="Verdana"/>
                <w:b/>
                <w:lang w:eastAsia="bg-BG"/>
              </w:rPr>
              <w:t>DICK LYONS CO., LTD.</w:t>
            </w:r>
          </w:p>
          <w:p w14:paraId="4C6A785F" w14:textId="190DEBA1" w:rsidR="008953C5" w:rsidRPr="00382AE3" w:rsidRDefault="001555AA" w:rsidP="00A04D61">
            <w:pPr>
              <w:rPr>
                <w:rFonts w:ascii="Verdana" w:hAnsi="Verdana"/>
                <w:lang w:val="bg-BG" w:eastAsia="bg-BG"/>
              </w:rPr>
            </w:pPr>
            <w:hyperlink r:id="rId8" w:history="1">
              <w:r w:rsidR="00382AE3" w:rsidRPr="00382AE3">
                <w:rPr>
                  <w:rStyle w:val="Hyperlink"/>
                  <w:rFonts w:ascii="Verdana" w:hAnsi="Verdana"/>
                </w:rPr>
                <w:t>www.dicklyons.com</w:t>
              </w:r>
            </w:hyperlink>
            <w:r w:rsidR="00382AE3">
              <w:rPr>
                <w:lang w:val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2B98C55B" w14:textId="42FD438C" w:rsidR="0086497D" w:rsidRPr="00C424C4" w:rsidRDefault="00CB3928" w:rsidP="000A1E1F">
            <w:pPr>
              <w:pStyle w:val="NoSpacing"/>
              <w:jc w:val="both"/>
              <w:rPr>
                <w:rFonts w:ascii="Verdana" w:hAnsi="Verdana"/>
                <w:color w:val="000000"/>
                <w:sz w:val="18"/>
                <w:lang w:val="bg-BG"/>
              </w:rPr>
            </w:pPr>
            <w:r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Автоматични машини за </w:t>
            </w:r>
            <w:r w:rsidR="000C4E4D">
              <w:rPr>
                <w:rFonts w:ascii="Verdana" w:hAnsi="Verdana"/>
                <w:color w:val="000000"/>
                <w:sz w:val="18"/>
                <w:lang w:val="bg-BG"/>
              </w:rPr>
              <w:t xml:space="preserve">издуване на </w:t>
            </w:r>
            <w:r w:rsidR="006937F8">
              <w:rPr>
                <w:rFonts w:ascii="Verdana" w:hAnsi="Verdana"/>
                <w:color w:val="000000"/>
                <w:sz w:val="18"/>
                <w:lang w:val="bg-BG"/>
              </w:rPr>
              <w:t>бутилки, машини за лепене на етикети, машини за производство на торбички</w:t>
            </w:r>
          </w:p>
        </w:tc>
        <w:tc>
          <w:tcPr>
            <w:tcW w:w="604" w:type="dxa"/>
            <w:vAlign w:val="center"/>
          </w:tcPr>
          <w:p w14:paraId="1ED7FCAB" w14:textId="77777777"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6551BA" w:rsidRPr="006551BA" w14:paraId="7B2B44B4" w14:textId="77777777" w:rsidTr="001D3A31">
        <w:trPr>
          <w:trHeight w:val="455"/>
        </w:trPr>
        <w:tc>
          <w:tcPr>
            <w:tcW w:w="559" w:type="dxa"/>
            <w:vAlign w:val="center"/>
          </w:tcPr>
          <w:p w14:paraId="5911219B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4.</w:t>
            </w:r>
          </w:p>
        </w:tc>
        <w:tc>
          <w:tcPr>
            <w:tcW w:w="5645" w:type="dxa"/>
            <w:vAlign w:val="center"/>
          </w:tcPr>
          <w:p w14:paraId="0EE80C51" w14:textId="77777777" w:rsidR="00A65F73" w:rsidRDefault="00A65F73" w:rsidP="0002399B">
            <w:pPr>
              <w:rPr>
                <w:rFonts w:ascii="Verdana" w:hAnsi="Verdana"/>
                <w:b/>
              </w:rPr>
            </w:pPr>
            <w:r w:rsidRPr="00A65F73">
              <w:rPr>
                <w:rFonts w:ascii="Verdana" w:hAnsi="Verdana"/>
                <w:b/>
              </w:rPr>
              <w:t>GLOBE INDUSTRIES CORPORATION</w:t>
            </w:r>
          </w:p>
          <w:p w14:paraId="01DE0EAF" w14:textId="26EC280A" w:rsidR="00A65F73" w:rsidRPr="00A65F73" w:rsidRDefault="001555AA" w:rsidP="00A65F73">
            <w:pPr>
              <w:rPr>
                <w:rStyle w:val="Hyperlink"/>
                <w:rFonts w:ascii="Verdana" w:hAnsi="Verdana"/>
              </w:rPr>
            </w:pPr>
            <w:hyperlink r:id="rId9" w:history="1">
              <w:r w:rsidR="00A65F73" w:rsidRPr="00A65F73">
                <w:rPr>
                  <w:rStyle w:val="Hyperlink"/>
                  <w:rFonts w:ascii="Verdana" w:hAnsi="Verdana"/>
                </w:rPr>
                <w:t>www.globetape.com.tw</w:t>
              </w:r>
            </w:hyperlink>
            <w:r w:rsidR="00A65F73" w:rsidRPr="00A65F73">
              <w:rPr>
                <w:rStyle w:val="Hyperlink"/>
                <w:rFonts w:ascii="Verdana" w:hAnsi="Verdana"/>
              </w:rPr>
              <w:t xml:space="preserve"> </w:t>
            </w:r>
          </w:p>
          <w:p w14:paraId="62099E74" w14:textId="77777777" w:rsidR="00CF2415" w:rsidRPr="0067524C" w:rsidRDefault="00CF2415" w:rsidP="003A7E53">
            <w:pPr>
              <w:rPr>
                <w:rFonts w:ascii="Verdana" w:hAnsi="Verdana"/>
              </w:rPr>
            </w:pPr>
          </w:p>
        </w:tc>
        <w:tc>
          <w:tcPr>
            <w:tcW w:w="4596" w:type="dxa"/>
            <w:vAlign w:val="center"/>
          </w:tcPr>
          <w:p w14:paraId="68972B25" w14:textId="28CC5C4A" w:rsidR="0086497D" w:rsidRPr="00364F2C" w:rsidRDefault="005E065E" w:rsidP="000A1E1F">
            <w:pPr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Всички видове т</w:t>
            </w:r>
            <w:r w:rsidR="00364F2C">
              <w:rPr>
                <w:rFonts w:ascii="Verdana" w:hAnsi="Verdana"/>
                <w:sz w:val="18"/>
                <w:lang w:val="bg-BG"/>
              </w:rPr>
              <w:t xml:space="preserve">икса (хартиено тиксо, тиксо за електрически и електронни системи, тиксо за защита при боядисване, офис тикса, пакетажни тикса, </w:t>
            </w:r>
            <w:proofErr w:type="spellStart"/>
            <w:r w:rsidR="00364F2C">
              <w:rPr>
                <w:rFonts w:ascii="Verdana" w:hAnsi="Verdana"/>
                <w:sz w:val="18"/>
                <w:lang w:val="bg-BG"/>
              </w:rPr>
              <w:t>двойнозалепващи</w:t>
            </w:r>
            <w:proofErr w:type="spellEnd"/>
            <w:r w:rsidR="00364F2C">
              <w:rPr>
                <w:rFonts w:ascii="Verdana" w:hAnsi="Verdana"/>
                <w:sz w:val="18"/>
                <w:lang w:val="bg-BG"/>
              </w:rPr>
              <w:t xml:space="preserve"> тикса</w:t>
            </w:r>
            <w:r w:rsidR="00A0055C">
              <w:rPr>
                <w:rFonts w:ascii="Verdana" w:hAnsi="Verdana"/>
                <w:sz w:val="18"/>
                <w:lang w:val="bg-BG"/>
              </w:rPr>
              <w:t>)</w:t>
            </w:r>
          </w:p>
        </w:tc>
        <w:tc>
          <w:tcPr>
            <w:tcW w:w="604" w:type="dxa"/>
            <w:vAlign w:val="center"/>
          </w:tcPr>
          <w:p w14:paraId="0A5F0ABA" w14:textId="77777777" w:rsidR="0086497D" w:rsidRPr="006551BA" w:rsidRDefault="0086497D" w:rsidP="003A7E5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14:paraId="6FF58DF0" w14:textId="77777777" w:rsidTr="001D3A31">
        <w:trPr>
          <w:trHeight w:val="420"/>
        </w:trPr>
        <w:tc>
          <w:tcPr>
            <w:tcW w:w="559" w:type="dxa"/>
            <w:vAlign w:val="center"/>
          </w:tcPr>
          <w:p w14:paraId="45F7A401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5.</w:t>
            </w:r>
          </w:p>
        </w:tc>
        <w:tc>
          <w:tcPr>
            <w:tcW w:w="5645" w:type="dxa"/>
            <w:vAlign w:val="center"/>
          </w:tcPr>
          <w:p w14:paraId="4166B17F" w14:textId="77777777" w:rsidR="001D3A31" w:rsidRDefault="001D3A31" w:rsidP="0002399B">
            <w:pPr>
              <w:rPr>
                <w:rFonts w:ascii="Verdana" w:hAnsi="Verdana"/>
                <w:b/>
              </w:rPr>
            </w:pPr>
            <w:r w:rsidRPr="001D3A31">
              <w:rPr>
                <w:rFonts w:ascii="Verdana" w:hAnsi="Verdana"/>
                <w:b/>
              </w:rPr>
              <w:t>HOREN INDUSTRIAL CO., LTD.</w:t>
            </w:r>
          </w:p>
          <w:p w14:paraId="79AAFF15" w14:textId="53D48A0B" w:rsidR="00D46496" w:rsidRPr="001D3A31" w:rsidRDefault="001D3A31" w:rsidP="001D3A31">
            <w:pPr>
              <w:rPr>
                <w:rFonts w:cs="Calibri"/>
                <w:color w:val="000000"/>
                <w:lang w:val="bg-BG"/>
              </w:rPr>
            </w:pPr>
            <w:r w:rsidRPr="001D3A31">
              <w:rPr>
                <w:rStyle w:val="Hyperlink"/>
                <w:rFonts w:ascii="Verdana" w:hAnsi="Verdana"/>
              </w:rPr>
              <w:t>www.horenco.com.tw</w:t>
            </w:r>
          </w:p>
        </w:tc>
        <w:tc>
          <w:tcPr>
            <w:tcW w:w="4596" w:type="dxa"/>
            <w:vAlign w:val="center"/>
          </w:tcPr>
          <w:p w14:paraId="3008AF82" w14:textId="09152256" w:rsidR="0086497D" w:rsidRPr="002B3C64" w:rsidRDefault="001A5E6F" w:rsidP="000A1E1F">
            <w:pPr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Металообработващи м</w:t>
            </w:r>
            <w:r w:rsidR="002B3C64">
              <w:rPr>
                <w:rFonts w:ascii="Verdana" w:hAnsi="Verdana"/>
                <w:sz w:val="18"/>
                <w:lang w:val="bg-BG"/>
              </w:rPr>
              <w:t xml:space="preserve">ашини за </w:t>
            </w:r>
            <w:r w:rsidR="000C4E4D">
              <w:rPr>
                <w:rFonts w:ascii="Verdana" w:hAnsi="Verdana"/>
                <w:sz w:val="18"/>
                <w:lang w:val="bg-BG"/>
              </w:rPr>
              <w:t>рязане, пресоване, изтегляне</w:t>
            </w:r>
            <w:r w:rsidR="00131465">
              <w:rPr>
                <w:rFonts w:ascii="Verdana" w:hAnsi="Verdana"/>
                <w:sz w:val="18"/>
              </w:rPr>
              <w:t xml:space="preserve"> </w:t>
            </w:r>
            <w:r w:rsidR="00131465">
              <w:rPr>
                <w:rFonts w:ascii="Verdana" w:hAnsi="Verdana"/>
                <w:sz w:val="18"/>
                <w:lang w:val="bg-BG"/>
              </w:rPr>
              <w:t>и</w:t>
            </w:r>
            <w:r w:rsidR="000C4E4D">
              <w:rPr>
                <w:rFonts w:ascii="Verdana" w:hAnsi="Verdana"/>
                <w:sz w:val="18"/>
                <w:lang w:val="bg-BG"/>
              </w:rPr>
              <w:t xml:space="preserve"> изправяне</w:t>
            </w:r>
          </w:p>
        </w:tc>
        <w:tc>
          <w:tcPr>
            <w:tcW w:w="604" w:type="dxa"/>
            <w:vAlign w:val="center"/>
          </w:tcPr>
          <w:p w14:paraId="5841D0D6" w14:textId="77777777" w:rsidR="0086497D" w:rsidRPr="00EF2B11" w:rsidRDefault="0086497D" w:rsidP="003A7E53">
            <w:pPr>
              <w:pStyle w:val="NoSpacing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86497D" w:rsidRPr="00A04D61" w14:paraId="6BD12239" w14:textId="77777777" w:rsidTr="001D3A31">
        <w:trPr>
          <w:trHeight w:val="397"/>
        </w:trPr>
        <w:tc>
          <w:tcPr>
            <w:tcW w:w="559" w:type="dxa"/>
            <w:vAlign w:val="center"/>
          </w:tcPr>
          <w:p w14:paraId="3A53151E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6.</w:t>
            </w:r>
          </w:p>
        </w:tc>
        <w:tc>
          <w:tcPr>
            <w:tcW w:w="5645" w:type="dxa"/>
            <w:vAlign w:val="center"/>
          </w:tcPr>
          <w:p w14:paraId="3B410FC0" w14:textId="77777777" w:rsidR="001D3A31" w:rsidRDefault="001D3A31" w:rsidP="003A7E53">
            <w:pPr>
              <w:rPr>
                <w:rFonts w:ascii="Verdana" w:hAnsi="Verdana"/>
                <w:b/>
                <w:lang w:eastAsia="bg-BG"/>
              </w:rPr>
            </w:pPr>
            <w:r w:rsidRPr="001D3A31">
              <w:rPr>
                <w:rFonts w:ascii="Verdana" w:hAnsi="Verdana"/>
                <w:b/>
                <w:lang w:eastAsia="bg-BG"/>
              </w:rPr>
              <w:t>HUARONG PLASTIC MACHINERY CO., LTD.</w:t>
            </w:r>
          </w:p>
          <w:p w14:paraId="205DED27" w14:textId="4D8E9C5D" w:rsidR="001E53A5" w:rsidRPr="0067524C" w:rsidRDefault="001555AA" w:rsidP="003A7E53">
            <w:pPr>
              <w:rPr>
                <w:rFonts w:ascii="Verdana" w:hAnsi="Verdana"/>
                <w:b/>
                <w:lang w:val="bg-BG" w:eastAsia="bg-BG"/>
              </w:rPr>
            </w:pPr>
            <w:hyperlink r:id="rId10" w:history="1">
              <w:r w:rsidR="001D3A31" w:rsidRPr="006C79D9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www.huarong.com.tw</w:t>
              </w:r>
            </w:hyperlink>
            <w:r w:rsidR="001D3A31">
              <w:rPr>
                <w:rFonts w:ascii="Verdana" w:eastAsiaTheme="minorHAnsi" w:hAnsi="Verdana"/>
                <w:color w:val="000000"/>
                <w:lang w:val="bg-BG" w:eastAsia="en-US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4E5FAF0F" w14:textId="0AD2F3DE" w:rsidR="0086497D" w:rsidRPr="00C424C4" w:rsidRDefault="00D8394D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Машини за шприцоване на пластмаса под налягане</w:t>
            </w:r>
          </w:p>
        </w:tc>
        <w:tc>
          <w:tcPr>
            <w:tcW w:w="604" w:type="dxa"/>
            <w:vAlign w:val="center"/>
          </w:tcPr>
          <w:p w14:paraId="47CBADA3" w14:textId="77777777"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6551BA" w:rsidRPr="00A04D61" w14:paraId="648B2576" w14:textId="77777777" w:rsidTr="001D3A31">
        <w:trPr>
          <w:trHeight w:val="547"/>
        </w:trPr>
        <w:tc>
          <w:tcPr>
            <w:tcW w:w="559" w:type="dxa"/>
            <w:vAlign w:val="center"/>
          </w:tcPr>
          <w:p w14:paraId="511AE702" w14:textId="77777777" w:rsidR="0086497D" w:rsidRPr="00613591" w:rsidRDefault="0086497D" w:rsidP="00613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  <w:r w:rsidRPr="0061359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645" w:type="dxa"/>
            <w:vAlign w:val="center"/>
          </w:tcPr>
          <w:p w14:paraId="0DC850A8" w14:textId="77777777" w:rsidR="001D3A31" w:rsidRDefault="001D3A31" w:rsidP="003B050D">
            <w:pPr>
              <w:rPr>
                <w:rFonts w:ascii="Verdana" w:hAnsi="Verdana"/>
                <w:b/>
              </w:rPr>
            </w:pPr>
            <w:r w:rsidRPr="001D3A31">
              <w:rPr>
                <w:rFonts w:ascii="Verdana" w:hAnsi="Verdana"/>
                <w:b/>
              </w:rPr>
              <w:t>JYEN HERR ENTERPRISE CO., LTD.</w:t>
            </w:r>
          </w:p>
          <w:p w14:paraId="457FC1A0" w14:textId="456EECFB" w:rsidR="00271828" w:rsidRPr="0067524C" w:rsidRDefault="001555AA" w:rsidP="003B050D">
            <w:pPr>
              <w:rPr>
                <w:rFonts w:ascii="Verdana" w:hAnsi="Verdana"/>
                <w:u w:val="single"/>
              </w:rPr>
            </w:pPr>
            <w:hyperlink r:id="rId11" w:history="1">
              <w:r w:rsidR="001D3A31" w:rsidRPr="001D3A31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www.trimmer.com.tw</w:t>
              </w:r>
            </w:hyperlink>
            <w:r w:rsidR="001D3A31" w:rsidRPr="001D3A31">
              <w:rPr>
                <w:rStyle w:val="Hyperlink"/>
                <w:rFonts w:ascii="Verdana" w:eastAsiaTheme="minorHAnsi" w:hAnsi="Verdana"/>
                <w:lang w:eastAsia="en-US"/>
              </w:rPr>
              <w:t xml:space="preserve"> </w:t>
            </w:r>
            <w:r w:rsidR="00271828" w:rsidRPr="001D3A31">
              <w:rPr>
                <w:rStyle w:val="Hyperlink"/>
                <w:rFonts w:eastAsiaTheme="minorHAnsi"/>
                <w:lang w:val="bg-BG" w:eastAsia="en-US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5133EBB8" w14:textId="16B2CFF5" w:rsidR="0086497D" w:rsidRPr="00364F2C" w:rsidRDefault="00364F2C" w:rsidP="000A1E1F">
            <w:pPr>
              <w:rPr>
                <w:rFonts w:ascii="Verdana" w:hAnsi="Verdana"/>
                <w:sz w:val="18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 xml:space="preserve">Тримери за жив плет, моторен свредел за почва, храсторези, пръскачки,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мотофрези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>, градински машини и аксесоари за тях</w:t>
            </w:r>
            <w:bookmarkStart w:id="0" w:name="_GoBack"/>
            <w:bookmarkEnd w:id="0"/>
          </w:p>
        </w:tc>
        <w:tc>
          <w:tcPr>
            <w:tcW w:w="604" w:type="dxa"/>
            <w:vAlign w:val="center"/>
          </w:tcPr>
          <w:p w14:paraId="4FE6CE74" w14:textId="77777777" w:rsidR="0086497D" w:rsidRPr="006551BA" w:rsidRDefault="0086497D" w:rsidP="003A7E53">
            <w:pPr>
              <w:pStyle w:val="NoSpacing"/>
              <w:jc w:val="center"/>
              <w:rPr>
                <w:rFonts w:ascii="Verdana" w:hAnsi="Verdana"/>
                <w:lang w:val="bg-BG"/>
              </w:rPr>
            </w:pPr>
          </w:p>
        </w:tc>
      </w:tr>
      <w:tr w:rsidR="0086497D" w:rsidRPr="00A04D61" w14:paraId="587DE1EA" w14:textId="77777777" w:rsidTr="001D3A31">
        <w:trPr>
          <w:trHeight w:val="391"/>
        </w:trPr>
        <w:tc>
          <w:tcPr>
            <w:tcW w:w="559" w:type="dxa"/>
            <w:vAlign w:val="center"/>
          </w:tcPr>
          <w:p w14:paraId="4928FA3B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613591">
              <w:rPr>
                <w:rFonts w:ascii="Verdana" w:hAnsi="Verdana" w:cs="Calibri"/>
                <w:sz w:val="16"/>
                <w:szCs w:val="16"/>
                <w:lang w:val="bg-BG"/>
              </w:rPr>
              <w:t>8.</w:t>
            </w:r>
          </w:p>
        </w:tc>
        <w:tc>
          <w:tcPr>
            <w:tcW w:w="5645" w:type="dxa"/>
            <w:vAlign w:val="center"/>
          </w:tcPr>
          <w:p w14:paraId="205E53D3" w14:textId="77777777" w:rsidR="001D3A31" w:rsidRDefault="001D3A31" w:rsidP="003B050D">
            <w:pPr>
              <w:rPr>
                <w:rFonts w:ascii="Verdana" w:hAnsi="Verdana"/>
                <w:b/>
              </w:rPr>
            </w:pPr>
            <w:r w:rsidRPr="001D3A31">
              <w:rPr>
                <w:rFonts w:ascii="Verdana" w:hAnsi="Verdana"/>
                <w:b/>
              </w:rPr>
              <w:t>KEY EAST MACHINERY INDUSTRY CO., LTD.</w:t>
            </w:r>
          </w:p>
          <w:p w14:paraId="62532238" w14:textId="1BA9EFFD" w:rsidR="00023DCC" w:rsidRPr="0067524C" w:rsidRDefault="001555AA" w:rsidP="003B050D">
            <w:pPr>
              <w:rPr>
                <w:rFonts w:ascii="Verdana" w:hAnsi="Verdana"/>
                <w:b/>
              </w:rPr>
            </w:pPr>
            <w:hyperlink r:id="rId12" w:history="1">
              <w:r w:rsidR="001D3A31" w:rsidRPr="001D3A31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www.keyeast.com.tw</w:t>
              </w:r>
            </w:hyperlink>
            <w:r w:rsidR="001D3A31">
              <w:rPr>
                <w:lang w:val="bg-BG"/>
              </w:rPr>
              <w:t xml:space="preserve"> </w:t>
            </w:r>
            <w:r w:rsidR="00023DCC" w:rsidRPr="0067524C">
              <w:rPr>
                <w:rFonts w:ascii="Verdana" w:eastAsiaTheme="minorHAnsi" w:hAnsi="Verdana"/>
                <w:color w:val="000000"/>
                <w:lang w:eastAsia="en-US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2A54B58E" w14:textId="59E24F15" w:rsidR="0086497D" w:rsidRPr="00E862EC" w:rsidRDefault="00E862EC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Металообработващи машини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  <w:lang w:val="bg-BG"/>
              </w:rPr>
              <w:t xml:space="preserve">със </w:t>
            </w:r>
            <w:r>
              <w:rPr>
                <w:rFonts w:ascii="Verdana" w:hAnsi="Verdana"/>
                <w:sz w:val="18"/>
              </w:rPr>
              <w:t>CPU</w:t>
            </w:r>
          </w:p>
        </w:tc>
        <w:tc>
          <w:tcPr>
            <w:tcW w:w="604" w:type="dxa"/>
            <w:vAlign w:val="center"/>
          </w:tcPr>
          <w:p w14:paraId="0EC5E20E" w14:textId="77777777"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A04D61" w14:paraId="49B8E06D" w14:textId="77777777" w:rsidTr="001D3A31">
        <w:trPr>
          <w:trHeight w:val="391"/>
        </w:trPr>
        <w:tc>
          <w:tcPr>
            <w:tcW w:w="559" w:type="dxa"/>
            <w:vAlign w:val="center"/>
          </w:tcPr>
          <w:p w14:paraId="7050BC00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  <w:p w14:paraId="64493EB7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9.</w:t>
            </w:r>
          </w:p>
          <w:p w14:paraId="68F7CFEA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645" w:type="dxa"/>
            <w:vAlign w:val="center"/>
          </w:tcPr>
          <w:p w14:paraId="497FFCE7" w14:textId="77777777" w:rsidR="007D7ABD" w:rsidRDefault="007D7ABD" w:rsidP="00A04D61">
            <w:pPr>
              <w:rPr>
                <w:rFonts w:ascii="Verdana" w:hAnsi="Verdana"/>
                <w:b/>
                <w:lang w:eastAsia="bg-BG"/>
              </w:rPr>
            </w:pPr>
            <w:r w:rsidRPr="007D7ABD">
              <w:rPr>
                <w:rFonts w:ascii="Verdana" w:hAnsi="Verdana"/>
                <w:b/>
                <w:lang w:eastAsia="bg-BG"/>
              </w:rPr>
              <w:t>KONFU ENTERPRISE CO., LTD.</w:t>
            </w:r>
          </w:p>
          <w:p w14:paraId="6A9E5E02" w14:textId="1D3ED06A" w:rsidR="00997C68" w:rsidRPr="0067524C" w:rsidRDefault="001555AA" w:rsidP="00A04D61">
            <w:pPr>
              <w:rPr>
                <w:rFonts w:ascii="Verdana" w:hAnsi="Verdana"/>
                <w:lang w:eastAsia="bg-BG"/>
              </w:rPr>
            </w:pPr>
            <w:hyperlink r:id="rId13" w:history="1">
              <w:r w:rsidR="007D7ABD" w:rsidRPr="007D7ABD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www.konfu.com.tw</w:t>
              </w:r>
            </w:hyperlink>
            <w:r w:rsidR="007D7ABD">
              <w:rPr>
                <w:lang w:val="bg-BG"/>
              </w:rPr>
              <w:t xml:space="preserve"> </w:t>
            </w:r>
            <w:r w:rsidR="00997C68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588952EF" w14:textId="6A88D7B5" w:rsidR="0086497D" w:rsidRPr="007A64D2" w:rsidRDefault="00ED6A2F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Машин</w:t>
            </w:r>
            <w:r w:rsidR="00C41F41" w:rsidRPr="00C424C4">
              <w:rPr>
                <w:rFonts w:ascii="Verdana" w:hAnsi="Verdana"/>
                <w:sz w:val="18"/>
                <w:lang w:val="bg-BG"/>
              </w:rPr>
              <w:t>и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за</w:t>
            </w:r>
            <w:r w:rsidR="00C41F41"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r w:rsidR="007A64D2">
              <w:rPr>
                <w:rFonts w:ascii="Verdana" w:hAnsi="Verdana"/>
                <w:sz w:val="18"/>
                <w:lang w:val="bg-BG"/>
              </w:rPr>
              <w:t>крепежни елементи</w:t>
            </w:r>
          </w:p>
        </w:tc>
        <w:tc>
          <w:tcPr>
            <w:tcW w:w="604" w:type="dxa"/>
            <w:vAlign w:val="center"/>
          </w:tcPr>
          <w:p w14:paraId="273F7D5B" w14:textId="77777777"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A04D61" w14:paraId="393F906F" w14:textId="77777777" w:rsidTr="001D3A31">
        <w:trPr>
          <w:trHeight w:val="512"/>
        </w:trPr>
        <w:tc>
          <w:tcPr>
            <w:tcW w:w="559" w:type="dxa"/>
            <w:vAlign w:val="center"/>
          </w:tcPr>
          <w:p w14:paraId="5486A3AB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10.</w:t>
            </w:r>
          </w:p>
        </w:tc>
        <w:tc>
          <w:tcPr>
            <w:tcW w:w="5645" w:type="dxa"/>
            <w:vAlign w:val="center"/>
          </w:tcPr>
          <w:p w14:paraId="69C6E873" w14:textId="77777777" w:rsidR="00FB34FE" w:rsidRDefault="00FB34FE" w:rsidP="00023DCC">
            <w:pPr>
              <w:rPr>
                <w:rFonts w:ascii="Verdana" w:hAnsi="Verdana"/>
                <w:b/>
                <w:lang w:val="bg-BG" w:eastAsia="bg-BG"/>
              </w:rPr>
            </w:pPr>
            <w:r w:rsidRPr="00FB34FE">
              <w:rPr>
                <w:rFonts w:ascii="Verdana" w:hAnsi="Verdana"/>
                <w:b/>
                <w:lang w:val="bg-BG" w:eastAsia="bg-BG"/>
              </w:rPr>
              <w:t>NORDITION CO., LTD.</w:t>
            </w:r>
          </w:p>
          <w:p w14:paraId="0E348A4B" w14:textId="2F176695" w:rsidR="00A04D61" w:rsidRPr="00FB34FE" w:rsidRDefault="001555AA" w:rsidP="00023DCC">
            <w:pPr>
              <w:rPr>
                <w:rFonts w:ascii="Verdana" w:hAnsi="Verdana"/>
                <w:lang w:val="bg-BG" w:eastAsia="bg-BG"/>
              </w:rPr>
            </w:pPr>
            <w:hyperlink r:id="rId14" w:history="1">
              <w:r w:rsidR="00FB34FE" w:rsidRPr="00FB34FE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www.nordition.com</w:t>
              </w:r>
            </w:hyperlink>
            <w:r w:rsidR="00FB34FE">
              <w:rPr>
                <w:lang w:val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10AA1F8A" w14:textId="1EC8326B" w:rsidR="0086497D" w:rsidRPr="00261519" w:rsidRDefault="00261519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Аксесоари и протектори за скейтборд и бокс</w:t>
            </w:r>
          </w:p>
        </w:tc>
        <w:tc>
          <w:tcPr>
            <w:tcW w:w="604" w:type="dxa"/>
            <w:vAlign w:val="center"/>
          </w:tcPr>
          <w:p w14:paraId="69889EC3" w14:textId="77777777"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A04D61" w14:paraId="2E4F07C4" w14:textId="77777777" w:rsidTr="001D3A31">
        <w:trPr>
          <w:trHeight w:val="422"/>
        </w:trPr>
        <w:tc>
          <w:tcPr>
            <w:tcW w:w="559" w:type="dxa"/>
            <w:vAlign w:val="center"/>
          </w:tcPr>
          <w:p w14:paraId="5694B3E3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11.</w:t>
            </w:r>
          </w:p>
        </w:tc>
        <w:tc>
          <w:tcPr>
            <w:tcW w:w="5645" w:type="dxa"/>
            <w:vAlign w:val="center"/>
          </w:tcPr>
          <w:p w14:paraId="4E9CD510" w14:textId="77777777" w:rsidR="00600DEC" w:rsidRDefault="00600DEC" w:rsidP="00A04D61">
            <w:pPr>
              <w:rPr>
                <w:rFonts w:ascii="Verdana" w:hAnsi="Verdana"/>
                <w:b/>
                <w:lang w:eastAsia="bg-BG"/>
              </w:rPr>
            </w:pPr>
            <w:r w:rsidRPr="00600DEC">
              <w:rPr>
                <w:rFonts w:ascii="Verdana" w:hAnsi="Verdana"/>
                <w:b/>
                <w:lang w:eastAsia="bg-BG"/>
              </w:rPr>
              <w:t>SHEEPON TEXTILE COMPANY LIMITED</w:t>
            </w:r>
          </w:p>
          <w:p w14:paraId="54A34F6E" w14:textId="2AE4F490" w:rsidR="0020334D" w:rsidRPr="00600DEC" w:rsidRDefault="001555AA" w:rsidP="00A04D61">
            <w:pPr>
              <w:rPr>
                <w:rFonts w:ascii="Verdana" w:hAnsi="Verdana"/>
                <w:lang w:val="bg-BG" w:eastAsia="bg-BG"/>
              </w:rPr>
            </w:pPr>
            <w:hyperlink r:id="rId15" w:history="1">
              <w:r w:rsidR="00600DEC" w:rsidRPr="00600DEC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www.sheepon.com.tw</w:t>
              </w:r>
            </w:hyperlink>
            <w:r w:rsidR="00600DEC">
              <w:rPr>
                <w:lang w:val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182B2234" w14:textId="0142E96C" w:rsidR="0086497D" w:rsidRPr="00C424C4" w:rsidRDefault="005E065E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П</w:t>
            </w:r>
            <w:r w:rsidR="0045249D">
              <w:rPr>
                <w:rFonts w:ascii="Verdana" w:hAnsi="Verdana"/>
                <w:sz w:val="18"/>
                <w:lang w:val="bg-BG"/>
              </w:rPr>
              <w:t>латове,</w:t>
            </w:r>
            <w:r w:rsidR="00C55AD2">
              <w:rPr>
                <w:rFonts w:ascii="Verdana" w:hAnsi="Verdana"/>
                <w:sz w:val="18"/>
                <w:lang w:val="bg-BG"/>
              </w:rPr>
              <w:t xml:space="preserve"> прежда и тъкани за плетен</w:t>
            </w:r>
            <w:r w:rsidR="00376191">
              <w:rPr>
                <w:rFonts w:ascii="Verdana" w:hAnsi="Verdana"/>
                <w:sz w:val="18"/>
                <w:lang w:val="bg-BG"/>
              </w:rPr>
              <w:t>е</w:t>
            </w:r>
            <w:r w:rsidR="00C55AD2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14:paraId="49CBE64E" w14:textId="77777777"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14:paraId="15D192D1" w14:textId="77777777" w:rsidTr="001D3A31">
        <w:trPr>
          <w:trHeight w:val="584"/>
        </w:trPr>
        <w:tc>
          <w:tcPr>
            <w:tcW w:w="559" w:type="dxa"/>
            <w:vAlign w:val="center"/>
          </w:tcPr>
          <w:p w14:paraId="28E9C458" w14:textId="77777777" w:rsidR="0086497D" w:rsidRPr="00613591" w:rsidRDefault="0086497D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12.</w:t>
            </w:r>
          </w:p>
        </w:tc>
        <w:tc>
          <w:tcPr>
            <w:tcW w:w="5645" w:type="dxa"/>
            <w:vAlign w:val="center"/>
          </w:tcPr>
          <w:p w14:paraId="013A3E4F" w14:textId="77777777" w:rsidR="00600DEC" w:rsidRDefault="00600DEC" w:rsidP="00A04D61">
            <w:pPr>
              <w:rPr>
                <w:rFonts w:ascii="Verdana" w:hAnsi="Verdana"/>
                <w:b/>
                <w:lang w:eastAsia="bg-BG"/>
              </w:rPr>
            </w:pPr>
            <w:r w:rsidRPr="00600DEC">
              <w:rPr>
                <w:rFonts w:ascii="Verdana" w:hAnsi="Verdana"/>
                <w:b/>
                <w:lang w:eastAsia="bg-BG"/>
              </w:rPr>
              <w:t>T &amp; R INTERNATIONAL CORP.</w:t>
            </w:r>
          </w:p>
          <w:p w14:paraId="3F6A4013" w14:textId="056AA14A" w:rsidR="001A2C96" w:rsidRPr="0067524C" w:rsidRDefault="001555AA" w:rsidP="00A04D61">
            <w:pPr>
              <w:rPr>
                <w:rFonts w:ascii="Verdana" w:hAnsi="Verdana"/>
                <w:lang w:val="bg-BG" w:eastAsia="bg-BG"/>
              </w:rPr>
            </w:pPr>
            <w:hyperlink r:id="rId16" w:history="1">
              <w:r w:rsidR="00600DEC" w:rsidRPr="00600DEC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www.taiwantrade.com/company/t-&amp;-r-international-corp-168151.html</w:t>
              </w:r>
            </w:hyperlink>
            <w:r w:rsidR="00600DEC">
              <w:rPr>
                <w:lang w:val="bg-BG"/>
              </w:rPr>
              <w:t xml:space="preserve"> </w:t>
            </w:r>
            <w:r w:rsidR="001A2C96" w:rsidRPr="0067524C">
              <w:rPr>
                <w:rFonts w:ascii="Verdana" w:hAnsi="Verdana"/>
                <w:lang w:val="bg-BG"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6A28E8A0" w14:textId="7F0190B3" w:rsidR="0086497D" w:rsidRPr="00C424C4" w:rsidRDefault="005E065E" w:rsidP="000A1E1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М</w:t>
            </w:r>
            <w:r w:rsidR="003C3A09">
              <w:rPr>
                <w:rFonts w:ascii="Verdana" w:hAnsi="Verdana"/>
                <w:sz w:val="18"/>
                <w:lang w:val="bg-BG"/>
              </w:rPr>
              <w:t>ашини за авто индустрията, машини з</w:t>
            </w:r>
            <w:r w:rsidR="001A47D2">
              <w:rPr>
                <w:rFonts w:ascii="Verdana" w:hAnsi="Verdana"/>
                <w:sz w:val="18"/>
                <w:lang w:val="bg-BG"/>
              </w:rPr>
              <w:t>а пластмасови изделия</w:t>
            </w:r>
          </w:p>
        </w:tc>
        <w:tc>
          <w:tcPr>
            <w:tcW w:w="604" w:type="dxa"/>
            <w:vAlign w:val="center"/>
          </w:tcPr>
          <w:p w14:paraId="3E712628" w14:textId="77777777"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E862EC" w:rsidRPr="006551BA" w14:paraId="4BAC8F49" w14:textId="77777777" w:rsidTr="001D3A31">
        <w:trPr>
          <w:trHeight w:val="260"/>
        </w:trPr>
        <w:tc>
          <w:tcPr>
            <w:tcW w:w="559" w:type="dxa"/>
            <w:vAlign w:val="center"/>
          </w:tcPr>
          <w:p w14:paraId="23FA1DF1" w14:textId="77777777" w:rsidR="00E862EC" w:rsidRPr="00613591" w:rsidRDefault="00E862EC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13.</w:t>
            </w:r>
          </w:p>
        </w:tc>
        <w:tc>
          <w:tcPr>
            <w:tcW w:w="5645" w:type="dxa"/>
            <w:vAlign w:val="center"/>
          </w:tcPr>
          <w:p w14:paraId="4172B5B5" w14:textId="77777777" w:rsidR="00E862EC" w:rsidRDefault="00E862EC" w:rsidP="00E862EC">
            <w:pPr>
              <w:rPr>
                <w:rFonts w:ascii="Verdana" w:hAnsi="Verdana"/>
                <w:b/>
              </w:rPr>
            </w:pPr>
            <w:r w:rsidRPr="00600DEC">
              <w:rPr>
                <w:rFonts w:ascii="Verdana" w:hAnsi="Verdana"/>
                <w:b/>
              </w:rPr>
              <w:t>TAIWAN TAKISAWA TECHNOLOGY CO., LTD.</w:t>
            </w:r>
          </w:p>
          <w:p w14:paraId="44BEEE89" w14:textId="313965C6" w:rsidR="00E862EC" w:rsidRPr="00600DEC" w:rsidRDefault="001555AA" w:rsidP="00E862EC">
            <w:pPr>
              <w:rPr>
                <w:rFonts w:ascii="Verdana" w:hAnsi="Verdana"/>
                <w:lang w:val="bg-BG"/>
              </w:rPr>
            </w:pPr>
            <w:hyperlink r:id="rId17" w:history="1">
              <w:r w:rsidR="00E862EC" w:rsidRPr="00600DEC">
                <w:rPr>
                  <w:rStyle w:val="Hyperlink"/>
                  <w:rFonts w:ascii="Verdana" w:eastAsiaTheme="minorHAnsi" w:hAnsi="Verdana"/>
                  <w:lang w:val="bg-BG" w:eastAsia="en-US"/>
                </w:rPr>
                <w:t>www.takisawa.com.tw</w:t>
              </w:r>
            </w:hyperlink>
            <w:r w:rsidR="00E862EC">
              <w:rPr>
                <w:lang w:val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6BD1C7F2" w14:textId="7A191345" w:rsidR="00E862EC" w:rsidRPr="00C424C4" w:rsidRDefault="00E862EC" w:rsidP="00E862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>Металообработващи машини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  <w:lang w:val="bg-BG"/>
              </w:rPr>
              <w:t xml:space="preserve">със </w:t>
            </w:r>
            <w:r>
              <w:rPr>
                <w:rFonts w:ascii="Verdana" w:hAnsi="Verdana"/>
                <w:sz w:val="18"/>
              </w:rPr>
              <w:t>CPU</w:t>
            </w:r>
          </w:p>
        </w:tc>
        <w:tc>
          <w:tcPr>
            <w:tcW w:w="604" w:type="dxa"/>
            <w:vAlign w:val="center"/>
          </w:tcPr>
          <w:p w14:paraId="69F0885F" w14:textId="77777777" w:rsidR="00E862EC" w:rsidRPr="006551BA" w:rsidRDefault="00E862EC" w:rsidP="00E862EC">
            <w:pPr>
              <w:pStyle w:val="NoSpacing"/>
              <w:rPr>
                <w:rFonts w:ascii="Verdana" w:hAnsi="Verdana"/>
                <w:lang w:val="bg-BG"/>
              </w:rPr>
            </w:pPr>
          </w:p>
        </w:tc>
      </w:tr>
      <w:tr w:rsidR="00E862EC" w:rsidRPr="00A04D61" w14:paraId="17F4F5BA" w14:textId="77777777" w:rsidTr="001D3A31">
        <w:trPr>
          <w:trHeight w:val="79"/>
        </w:trPr>
        <w:tc>
          <w:tcPr>
            <w:tcW w:w="559" w:type="dxa"/>
            <w:vAlign w:val="center"/>
          </w:tcPr>
          <w:p w14:paraId="3601B724" w14:textId="77777777" w:rsidR="00E862EC" w:rsidRPr="00613591" w:rsidRDefault="00E862EC" w:rsidP="0061359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13591">
              <w:rPr>
                <w:rFonts w:ascii="Verdana" w:hAnsi="Verdana" w:cs="Calibri"/>
                <w:sz w:val="16"/>
                <w:szCs w:val="16"/>
              </w:rPr>
              <w:t>14.</w:t>
            </w:r>
          </w:p>
        </w:tc>
        <w:tc>
          <w:tcPr>
            <w:tcW w:w="5645" w:type="dxa"/>
            <w:vAlign w:val="center"/>
          </w:tcPr>
          <w:p w14:paraId="57E37249" w14:textId="77777777" w:rsidR="00E862EC" w:rsidRDefault="00E862EC" w:rsidP="00E862EC">
            <w:pPr>
              <w:rPr>
                <w:rFonts w:ascii="Verdana" w:hAnsi="Verdana"/>
                <w:b/>
                <w:lang w:eastAsia="bg-BG"/>
              </w:rPr>
            </w:pPr>
            <w:r w:rsidRPr="00600DEC">
              <w:rPr>
                <w:rFonts w:ascii="Verdana" w:hAnsi="Verdana"/>
                <w:b/>
                <w:lang w:eastAsia="bg-BG"/>
              </w:rPr>
              <w:t>TWANTEX COMPANY LIMITED</w:t>
            </w:r>
          </w:p>
          <w:p w14:paraId="58CED12F" w14:textId="5FB70370" w:rsidR="00E862EC" w:rsidRPr="0067524C" w:rsidRDefault="001555AA" w:rsidP="00E862EC">
            <w:pPr>
              <w:rPr>
                <w:rFonts w:ascii="Verdana" w:hAnsi="Verdana"/>
                <w:lang w:eastAsia="bg-BG"/>
              </w:rPr>
            </w:pPr>
            <w:hyperlink r:id="rId18" w:history="1">
              <w:r w:rsidR="00CE3C8F" w:rsidRPr="00717C10">
                <w:rPr>
                  <w:rStyle w:val="Hyperlink"/>
                </w:rPr>
                <w:t>www.twantex.com</w:t>
              </w:r>
            </w:hyperlink>
            <w:r w:rsidR="00CE3C8F">
              <w:rPr>
                <w:lang w:val="bg-BG"/>
              </w:rPr>
              <w:t xml:space="preserve"> </w:t>
            </w:r>
            <w:r w:rsidR="00E862EC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113BCDB8" w14:textId="2F052731" w:rsidR="00E862EC" w:rsidRPr="008E5505" w:rsidRDefault="00E862EC" w:rsidP="00E862E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bg-BG"/>
              </w:rPr>
              <w:t>Платове за сватбени и вечерни рокли</w:t>
            </w:r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lang w:val="bg-BG"/>
              </w:rPr>
              <w:t>органза</w:t>
            </w:r>
            <w:proofErr w:type="spellEnd"/>
            <w:r>
              <w:rPr>
                <w:rFonts w:ascii="Verdana" w:hAnsi="Verdana"/>
                <w:sz w:val="18"/>
                <w:lang w:val="bg-BG"/>
              </w:rPr>
              <w:t xml:space="preserve">, полиестер, тюл, </w:t>
            </w:r>
            <w:r>
              <w:t xml:space="preserve"> </w:t>
            </w:r>
            <w:r w:rsidRPr="008E5505">
              <w:rPr>
                <w:rFonts w:ascii="Verdana" w:hAnsi="Verdana"/>
                <w:sz w:val="18"/>
                <w:lang w:val="bg-BG"/>
              </w:rPr>
              <w:t>шифон</w:t>
            </w:r>
          </w:p>
        </w:tc>
        <w:tc>
          <w:tcPr>
            <w:tcW w:w="604" w:type="dxa"/>
            <w:vAlign w:val="center"/>
          </w:tcPr>
          <w:p w14:paraId="3E4FD6EC" w14:textId="77777777" w:rsidR="00E862EC" w:rsidRPr="00EF2B11" w:rsidRDefault="00E862EC" w:rsidP="00E862EC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</w:tbl>
    <w:p w14:paraId="66E185DA" w14:textId="77777777" w:rsidR="0086497D" w:rsidRDefault="001E4832" w:rsidP="001E4832">
      <w:pPr>
        <w:tabs>
          <w:tab w:val="left" w:pos="8310"/>
        </w:tabs>
        <w:ind w:left="-426"/>
        <w:rPr>
          <w:rFonts w:ascii="Verdana" w:hAnsi="Verdana"/>
          <w:b/>
          <w:sz w:val="16"/>
          <w:szCs w:val="16"/>
          <w:lang w:val="bg-BG"/>
        </w:rPr>
      </w:pPr>
      <w:r>
        <w:rPr>
          <w:rFonts w:ascii="Verdana" w:hAnsi="Verdana"/>
          <w:b/>
          <w:sz w:val="16"/>
          <w:szCs w:val="16"/>
          <w:lang w:val="bg-BG"/>
        </w:rPr>
        <w:tab/>
      </w:r>
    </w:p>
    <w:sectPr w:rsidR="0086497D" w:rsidSect="006147D8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576D3"/>
    <w:multiLevelType w:val="multilevel"/>
    <w:tmpl w:val="CC3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97D"/>
    <w:rsid w:val="00007A94"/>
    <w:rsid w:val="00007DD9"/>
    <w:rsid w:val="00022483"/>
    <w:rsid w:val="00022D21"/>
    <w:rsid w:val="0002399B"/>
    <w:rsid w:val="00023DCC"/>
    <w:rsid w:val="00030398"/>
    <w:rsid w:val="00034961"/>
    <w:rsid w:val="000516DD"/>
    <w:rsid w:val="00052080"/>
    <w:rsid w:val="00062362"/>
    <w:rsid w:val="000676E8"/>
    <w:rsid w:val="00070AB7"/>
    <w:rsid w:val="000725A0"/>
    <w:rsid w:val="00073507"/>
    <w:rsid w:val="000750BC"/>
    <w:rsid w:val="0009610D"/>
    <w:rsid w:val="000962B1"/>
    <w:rsid w:val="000A1E1F"/>
    <w:rsid w:val="000B1DBE"/>
    <w:rsid w:val="000C0FBD"/>
    <w:rsid w:val="000C4E4D"/>
    <w:rsid w:val="000C5C33"/>
    <w:rsid w:val="000D2AA0"/>
    <w:rsid w:val="000D4467"/>
    <w:rsid w:val="000E0AE5"/>
    <w:rsid w:val="000E3F48"/>
    <w:rsid w:val="000E4381"/>
    <w:rsid w:val="000E4CFE"/>
    <w:rsid w:val="000E7E02"/>
    <w:rsid w:val="000F3BE3"/>
    <w:rsid w:val="000F3C7F"/>
    <w:rsid w:val="000F53B0"/>
    <w:rsid w:val="00100163"/>
    <w:rsid w:val="00102721"/>
    <w:rsid w:val="001160F4"/>
    <w:rsid w:val="00122CA7"/>
    <w:rsid w:val="001245F0"/>
    <w:rsid w:val="00131465"/>
    <w:rsid w:val="001365C7"/>
    <w:rsid w:val="00145F25"/>
    <w:rsid w:val="001465A1"/>
    <w:rsid w:val="001555AA"/>
    <w:rsid w:val="0016364F"/>
    <w:rsid w:val="00164C62"/>
    <w:rsid w:val="001706B9"/>
    <w:rsid w:val="001723C9"/>
    <w:rsid w:val="001842AC"/>
    <w:rsid w:val="001A2C96"/>
    <w:rsid w:val="001A47D2"/>
    <w:rsid w:val="001A56A5"/>
    <w:rsid w:val="001A5E6F"/>
    <w:rsid w:val="001C4252"/>
    <w:rsid w:val="001D2FA4"/>
    <w:rsid w:val="001D3A31"/>
    <w:rsid w:val="001E0DE8"/>
    <w:rsid w:val="001E2C8D"/>
    <w:rsid w:val="001E4832"/>
    <w:rsid w:val="001E53A5"/>
    <w:rsid w:val="001F194C"/>
    <w:rsid w:val="001F2794"/>
    <w:rsid w:val="0020334D"/>
    <w:rsid w:val="00204AD0"/>
    <w:rsid w:val="00210846"/>
    <w:rsid w:val="00210888"/>
    <w:rsid w:val="00210FC2"/>
    <w:rsid w:val="0023785D"/>
    <w:rsid w:val="00253480"/>
    <w:rsid w:val="00253B80"/>
    <w:rsid w:val="00253E83"/>
    <w:rsid w:val="00253FED"/>
    <w:rsid w:val="00261425"/>
    <w:rsid w:val="00261519"/>
    <w:rsid w:val="002707AC"/>
    <w:rsid w:val="00271828"/>
    <w:rsid w:val="00273B20"/>
    <w:rsid w:val="00273D7D"/>
    <w:rsid w:val="00297BF4"/>
    <w:rsid w:val="002A2660"/>
    <w:rsid w:val="002B3C64"/>
    <w:rsid w:val="002C5F4B"/>
    <w:rsid w:val="002D3C99"/>
    <w:rsid w:val="002D6F90"/>
    <w:rsid w:val="002E195C"/>
    <w:rsid w:val="00300220"/>
    <w:rsid w:val="00305653"/>
    <w:rsid w:val="003128BB"/>
    <w:rsid w:val="0033105D"/>
    <w:rsid w:val="003403A0"/>
    <w:rsid w:val="00341AD1"/>
    <w:rsid w:val="0034711A"/>
    <w:rsid w:val="00355414"/>
    <w:rsid w:val="00360FCE"/>
    <w:rsid w:val="00361CD1"/>
    <w:rsid w:val="00364F2C"/>
    <w:rsid w:val="00372085"/>
    <w:rsid w:val="00374E47"/>
    <w:rsid w:val="00376191"/>
    <w:rsid w:val="00382AE3"/>
    <w:rsid w:val="0039270C"/>
    <w:rsid w:val="003B050D"/>
    <w:rsid w:val="003B1797"/>
    <w:rsid w:val="003B2005"/>
    <w:rsid w:val="003B65FC"/>
    <w:rsid w:val="003C3A09"/>
    <w:rsid w:val="003C7ECF"/>
    <w:rsid w:val="003D6E3D"/>
    <w:rsid w:val="003E687B"/>
    <w:rsid w:val="003F6A2C"/>
    <w:rsid w:val="003F7A93"/>
    <w:rsid w:val="00401C71"/>
    <w:rsid w:val="004051FC"/>
    <w:rsid w:val="00411B9A"/>
    <w:rsid w:val="0042287B"/>
    <w:rsid w:val="0042333D"/>
    <w:rsid w:val="00424613"/>
    <w:rsid w:val="00435050"/>
    <w:rsid w:val="00447C82"/>
    <w:rsid w:val="0045249D"/>
    <w:rsid w:val="00453985"/>
    <w:rsid w:val="00470EF5"/>
    <w:rsid w:val="00473F47"/>
    <w:rsid w:val="004778D2"/>
    <w:rsid w:val="00477D12"/>
    <w:rsid w:val="0048374A"/>
    <w:rsid w:val="004A0784"/>
    <w:rsid w:val="004A695B"/>
    <w:rsid w:val="004A7F6D"/>
    <w:rsid w:val="004B08CF"/>
    <w:rsid w:val="004B1EA9"/>
    <w:rsid w:val="004B239B"/>
    <w:rsid w:val="004B58C3"/>
    <w:rsid w:val="004B694C"/>
    <w:rsid w:val="004C0597"/>
    <w:rsid w:val="004E0613"/>
    <w:rsid w:val="004E311D"/>
    <w:rsid w:val="004E6142"/>
    <w:rsid w:val="00501EDC"/>
    <w:rsid w:val="00503F91"/>
    <w:rsid w:val="005052FD"/>
    <w:rsid w:val="00507831"/>
    <w:rsid w:val="005212A2"/>
    <w:rsid w:val="005350C5"/>
    <w:rsid w:val="00537203"/>
    <w:rsid w:val="00544F9D"/>
    <w:rsid w:val="00553FD4"/>
    <w:rsid w:val="00557183"/>
    <w:rsid w:val="005618B6"/>
    <w:rsid w:val="005745C6"/>
    <w:rsid w:val="0057659E"/>
    <w:rsid w:val="00577C34"/>
    <w:rsid w:val="005948B8"/>
    <w:rsid w:val="005A113B"/>
    <w:rsid w:val="005B7328"/>
    <w:rsid w:val="005C6435"/>
    <w:rsid w:val="005C716D"/>
    <w:rsid w:val="005C7AC2"/>
    <w:rsid w:val="005D0AF6"/>
    <w:rsid w:val="005D0EA8"/>
    <w:rsid w:val="005E065E"/>
    <w:rsid w:val="005E2034"/>
    <w:rsid w:val="005E3A96"/>
    <w:rsid w:val="005F0CF0"/>
    <w:rsid w:val="005F6C7C"/>
    <w:rsid w:val="00600DEC"/>
    <w:rsid w:val="006025B5"/>
    <w:rsid w:val="00611710"/>
    <w:rsid w:val="00613591"/>
    <w:rsid w:val="006147D8"/>
    <w:rsid w:val="00625236"/>
    <w:rsid w:val="006279A9"/>
    <w:rsid w:val="0063488A"/>
    <w:rsid w:val="00646BBA"/>
    <w:rsid w:val="006551BA"/>
    <w:rsid w:val="00663E08"/>
    <w:rsid w:val="0067052D"/>
    <w:rsid w:val="0067524C"/>
    <w:rsid w:val="006772BD"/>
    <w:rsid w:val="00677675"/>
    <w:rsid w:val="006779BC"/>
    <w:rsid w:val="00685FDF"/>
    <w:rsid w:val="006937F8"/>
    <w:rsid w:val="00696D07"/>
    <w:rsid w:val="006A5D5E"/>
    <w:rsid w:val="006B6C78"/>
    <w:rsid w:val="006C1349"/>
    <w:rsid w:val="006C3472"/>
    <w:rsid w:val="006C5885"/>
    <w:rsid w:val="006E2824"/>
    <w:rsid w:val="006E554C"/>
    <w:rsid w:val="006E7D13"/>
    <w:rsid w:val="006F1BEE"/>
    <w:rsid w:val="007025DE"/>
    <w:rsid w:val="00702BDB"/>
    <w:rsid w:val="00704832"/>
    <w:rsid w:val="00720299"/>
    <w:rsid w:val="00722CC3"/>
    <w:rsid w:val="00735A02"/>
    <w:rsid w:val="00765965"/>
    <w:rsid w:val="00786D32"/>
    <w:rsid w:val="00793705"/>
    <w:rsid w:val="007A29BC"/>
    <w:rsid w:val="007A5077"/>
    <w:rsid w:val="007A5D11"/>
    <w:rsid w:val="007A64D2"/>
    <w:rsid w:val="007B3999"/>
    <w:rsid w:val="007C1391"/>
    <w:rsid w:val="007C7B7C"/>
    <w:rsid w:val="007D6E76"/>
    <w:rsid w:val="007D7ABD"/>
    <w:rsid w:val="007F0EF3"/>
    <w:rsid w:val="008146DB"/>
    <w:rsid w:val="0081578F"/>
    <w:rsid w:val="00815C9B"/>
    <w:rsid w:val="008269DF"/>
    <w:rsid w:val="00837521"/>
    <w:rsid w:val="00840286"/>
    <w:rsid w:val="00843338"/>
    <w:rsid w:val="0084540F"/>
    <w:rsid w:val="0085186F"/>
    <w:rsid w:val="00853F5C"/>
    <w:rsid w:val="0086497D"/>
    <w:rsid w:val="008656C4"/>
    <w:rsid w:val="00870EA8"/>
    <w:rsid w:val="00873671"/>
    <w:rsid w:val="0087469B"/>
    <w:rsid w:val="00883E3D"/>
    <w:rsid w:val="008953C5"/>
    <w:rsid w:val="008A1248"/>
    <w:rsid w:val="008A46D8"/>
    <w:rsid w:val="008B78E7"/>
    <w:rsid w:val="008C2E7F"/>
    <w:rsid w:val="008D52FB"/>
    <w:rsid w:val="008E5505"/>
    <w:rsid w:val="008E647E"/>
    <w:rsid w:val="008F3CE1"/>
    <w:rsid w:val="00910BF1"/>
    <w:rsid w:val="0091343A"/>
    <w:rsid w:val="00935E57"/>
    <w:rsid w:val="00940942"/>
    <w:rsid w:val="00972CBF"/>
    <w:rsid w:val="009756AE"/>
    <w:rsid w:val="00997C68"/>
    <w:rsid w:val="009B48C6"/>
    <w:rsid w:val="009C2482"/>
    <w:rsid w:val="009C3C78"/>
    <w:rsid w:val="009C46C4"/>
    <w:rsid w:val="009C56B2"/>
    <w:rsid w:val="009D04D6"/>
    <w:rsid w:val="009D2635"/>
    <w:rsid w:val="009E0523"/>
    <w:rsid w:val="009E0DE0"/>
    <w:rsid w:val="009E463C"/>
    <w:rsid w:val="009E6C07"/>
    <w:rsid w:val="009F0916"/>
    <w:rsid w:val="009F361B"/>
    <w:rsid w:val="009F73E6"/>
    <w:rsid w:val="00A0055C"/>
    <w:rsid w:val="00A04D61"/>
    <w:rsid w:val="00A17E85"/>
    <w:rsid w:val="00A23E67"/>
    <w:rsid w:val="00A26F3E"/>
    <w:rsid w:val="00A2711A"/>
    <w:rsid w:val="00A32937"/>
    <w:rsid w:val="00A477BE"/>
    <w:rsid w:val="00A574C3"/>
    <w:rsid w:val="00A65F73"/>
    <w:rsid w:val="00A7005E"/>
    <w:rsid w:val="00A7348B"/>
    <w:rsid w:val="00A74600"/>
    <w:rsid w:val="00A83842"/>
    <w:rsid w:val="00A955B5"/>
    <w:rsid w:val="00AA3FC1"/>
    <w:rsid w:val="00AB0164"/>
    <w:rsid w:val="00AB4DDD"/>
    <w:rsid w:val="00AB7755"/>
    <w:rsid w:val="00AC0F0A"/>
    <w:rsid w:val="00AD02AA"/>
    <w:rsid w:val="00AF32D2"/>
    <w:rsid w:val="00AF42E5"/>
    <w:rsid w:val="00B02946"/>
    <w:rsid w:val="00B05EB9"/>
    <w:rsid w:val="00B06B8F"/>
    <w:rsid w:val="00B0724E"/>
    <w:rsid w:val="00B07D98"/>
    <w:rsid w:val="00B15326"/>
    <w:rsid w:val="00B214C5"/>
    <w:rsid w:val="00B26396"/>
    <w:rsid w:val="00B33420"/>
    <w:rsid w:val="00B4245B"/>
    <w:rsid w:val="00B53405"/>
    <w:rsid w:val="00B54B6E"/>
    <w:rsid w:val="00B67AF2"/>
    <w:rsid w:val="00B702D9"/>
    <w:rsid w:val="00B85506"/>
    <w:rsid w:val="00B91EBE"/>
    <w:rsid w:val="00B96F51"/>
    <w:rsid w:val="00BA4FCE"/>
    <w:rsid w:val="00BA50C2"/>
    <w:rsid w:val="00BB47B8"/>
    <w:rsid w:val="00BC12FB"/>
    <w:rsid w:val="00BC3671"/>
    <w:rsid w:val="00BD5D12"/>
    <w:rsid w:val="00C00EF4"/>
    <w:rsid w:val="00C15D40"/>
    <w:rsid w:val="00C249D0"/>
    <w:rsid w:val="00C24E8C"/>
    <w:rsid w:val="00C26DDC"/>
    <w:rsid w:val="00C41F41"/>
    <w:rsid w:val="00C424C4"/>
    <w:rsid w:val="00C53F63"/>
    <w:rsid w:val="00C55AD2"/>
    <w:rsid w:val="00C56F13"/>
    <w:rsid w:val="00C604A9"/>
    <w:rsid w:val="00C613AB"/>
    <w:rsid w:val="00C63E32"/>
    <w:rsid w:val="00C6418F"/>
    <w:rsid w:val="00C715B6"/>
    <w:rsid w:val="00C81119"/>
    <w:rsid w:val="00C91103"/>
    <w:rsid w:val="00C93130"/>
    <w:rsid w:val="00C94A13"/>
    <w:rsid w:val="00C96218"/>
    <w:rsid w:val="00CA23AC"/>
    <w:rsid w:val="00CA2BB7"/>
    <w:rsid w:val="00CA5E20"/>
    <w:rsid w:val="00CB0AB8"/>
    <w:rsid w:val="00CB3928"/>
    <w:rsid w:val="00CC1B86"/>
    <w:rsid w:val="00CC4B47"/>
    <w:rsid w:val="00CD1B60"/>
    <w:rsid w:val="00CD46D7"/>
    <w:rsid w:val="00CE3C8F"/>
    <w:rsid w:val="00CE799C"/>
    <w:rsid w:val="00CF0CCB"/>
    <w:rsid w:val="00CF2415"/>
    <w:rsid w:val="00CF38EB"/>
    <w:rsid w:val="00CF732D"/>
    <w:rsid w:val="00D07277"/>
    <w:rsid w:val="00D33DA9"/>
    <w:rsid w:val="00D46496"/>
    <w:rsid w:val="00D50302"/>
    <w:rsid w:val="00D665D4"/>
    <w:rsid w:val="00D8394D"/>
    <w:rsid w:val="00D90B6D"/>
    <w:rsid w:val="00D91202"/>
    <w:rsid w:val="00D95FC7"/>
    <w:rsid w:val="00D96778"/>
    <w:rsid w:val="00D96885"/>
    <w:rsid w:val="00DA0D1A"/>
    <w:rsid w:val="00DA2D55"/>
    <w:rsid w:val="00DA727F"/>
    <w:rsid w:val="00DB4A23"/>
    <w:rsid w:val="00DC783A"/>
    <w:rsid w:val="00DD100F"/>
    <w:rsid w:val="00DD413C"/>
    <w:rsid w:val="00DF3684"/>
    <w:rsid w:val="00E11222"/>
    <w:rsid w:val="00E17E13"/>
    <w:rsid w:val="00E234B8"/>
    <w:rsid w:val="00E2546D"/>
    <w:rsid w:val="00E73649"/>
    <w:rsid w:val="00E80851"/>
    <w:rsid w:val="00E80E7D"/>
    <w:rsid w:val="00E862EC"/>
    <w:rsid w:val="00E867FB"/>
    <w:rsid w:val="00E912A6"/>
    <w:rsid w:val="00EA12D1"/>
    <w:rsid w:val="00EA6B6D"/>
    <w:rsid w:val="00EA78A4"/>
    <w:rsid w:val="00EB2923"/>
    <w:rsid w:val="00EB52E9"/>
    <w:rsid w:val="00EB5792"/>
    <w:rsid w:val="00EC223E"/>
    <w:rsid w:val="00ED35DD"/>
    <w:rsid w:val="00ED6A2F"/>
    <w:rsid w:val="00EF6417"/>
    <w:rsid w:val="00EF666B"/>
    <w:rsid w:val="00EF6BAC"/>
    <w:rsid w:val="00F0220E"/>
    <w:rsid w:val="00F07294"/>
    <w:rsid w:val="00F07772"/>
    <w:rsid w:val="00F10A6B"/>
    <w:rsid w:val="00F143CC"/>
    <w:rsid w:val="00F1478D"/>
    <w:rsid w:val="00F3043A"/>
    <w:rsid w:val="00F5673C"/>
    <w:rsid w:val="00F6075F"/>
    <w:rsid w:val="00F60EC9"/>
    <w:rsid w:val="00F67E42"/>
    <w:rsid w:val="00F72CD7"/>
    <w:rsid w:val="00F861CB"/>
    <w:rsid w:val="00F86ED1"/>
    <w:rsid w:val="00F94D75"/>
    <w:rsid w:val="00FA2BBF"/>
    <w:rsid w:val="00FB2E0E"/>
    <w:rsid w:val="00FB34FE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D056"/>
  <w15:docId w15:val="{2917FC5D-3CC9-403A-9EA4-AB90825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97D"/>
    <w:rPr>
      <w:color w:val="0000FF"/>
      <w:u w:val="single"/>
    </w:rPr>
  </w:style>
  <w:style w:type="paragraph" w:styleId="NoSpacing">
    <w:name w:val="No Spacing"/>
    <w:uiPriority w:val="1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6551B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F279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8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klyons.com" TargetMode="External"/><Relationship Id="rId13" Type="http://schemas.openxmlformats.org/officeDocument/2006/relationships/hyperlink" Target="http://www.konfu.com.tw" TargetMode="External"/><Relationship Id="rId18" Type="http://schemas.openxmlformats.org/officeDocument/2006/relationships/hyperlink" Target="http://www.twant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wantrade.com/company/btp-co-322300.html" TargetMode="External"/><Relationship Id="rId12" Type="http://schemas.openxmlformats.org/officeDocument/2006/relationships/hyperlink" Target="http://www.keyeast.com.tw" TargetMode="External"/><Relationship Id="rId17" Type="http://schemas.openxmlformats.org/officeDocument/2006/relationships/hyperlink" Target="http://www.takisawa.com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iwantrade.com/company/t-&amp;-r-international-corp-1681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xisstech.com" TargetMode="External"/><Relationship Id="rId11" Type="http://schemas.openxmlformats.org/officeDocument/2006/relationships/hyperlink" Target="http://www.trimmer.com.tw" TargetMode="External"/><Relationship Id="rId5" Type="http://schemas.openxmlformats.org/officeDocument/2006/relationships/hyperlink" Target="mailto:sofia4@taitra.org.tw" TargetMode="External"/><Relationship Id="rId15" Type="http://schemas.openxmlformats.org/officeDocument/2006/relationships/hyperlink" Target="http://www.sheepon.com.tw" TargetMode="External"/><Relationship Id="rId10" Type="http://schemas.openxmlformats.org/officeDocument/2006/relationships/hyperlink" Target="http://www.huarong.com.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obetape.com.tw" TargetMode="External"/><Relationship Id="rId14" Type="http://schemas.openxmlformats.org/officeDocument/2006/relationships/hyperlink" Target="http://www.nordition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130</cp:revision>
  <dcterms:created xsi:type="dcterms:W3CDTF">2017-10-23T07:28:00Z</dcterms:created>
  <dcterms:modified xsi:type="dcterms:W3CDTF">2019-03-14T13:13:00Z</dcterms:modified>
</cp:coreProperties>
</file>